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A6D5D" w14:textId="77777777" w:rsidR="00790A2A" w:rsidRPr="00EE49B1" w:rsidRDefault="001B63ED" w:rsidP="005732E4">
      <w:pPr>
        <w:jc w:val="center"/>
        <w:rPr>
          <w:sz w:val="28"/>
          <w:szCs w:val="28"/>
        </w:rPr>
      </w:pPr>
      <w:r w:rsidRPr="00EE49B1">
        <w:rPr>
          <w:sz w:val="28"/>
          <w:szCs w:val="28"/>
        </w:rPr>
        <w:t>Ideiglenes felvételi jegyzék</w:t>
      </w:r>
      <w:bookmarkStart w:id="0" w:name="_GoBack"/>
      <w:bookmarkEnd w:id="0"/>
    </w:p>
    <w:p w14:paraId="064257D7" w14:textId="77777777" w:rsidR="001B63ED" w:rsidRPr="00EE49B1" w:rsidRDefault="001B63ED" w:rsidP="005732E4">
      <w:pPr>
        <w:jc w:val="center"/>
        <w:rPr>
          <w:sz w:val="28"/>
          <w:szCs w:val="28"/>
        </w:rPr>
      </w:pPr>
      <w:r w:rsidRPr="00EE49B1">
        <w:rPr>
          <w:sz w:val="28"/>
          <w:szCs w:val="28"/>
        </w:rPr>
        <w:t>2019-2020. tanév</w:t>
      </w:r>
    </w:p>
    <w:p w14:paraId="3A30786C" w14:textId="77777777" w:rsidR="001B63ED" w:rsidRDefault="001B63ED">
      <w:r>
        <w:t>Szakiskola 001</w:t>
      </w:r>
    </w:p>
    <w:p w14:paraId="70888C3E" w14:textId="77777777" w:rsidR="001B63ED" w:rsidRDefault="001B63ED">
      <w:r>
        <w:t>Felvehető létszám:</w:t>
      </w:r>
      <w:r w:rsidR="00A633D8">
        <w:t>14 fő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63ED" w14:paraId="5879209A" w14:textId="77777777" w:rsidTr="001B63ED">
        <w:tc>
          <w:tcPr>
            <w:tcW w:w="4531" w:type="dxa"/>
          </w:tcPr>
          <w:p w14:paraId="41790B87" w14:textId="77777777" w:rsidR="001B63ED" w:rsidRDefault="00EE49B1">
            <w:r w:rsidRPr="00EE49B1">
              <w:t>72509063097</w:t>
            </w:r>
          </w:p>
        </w:tc>
        <w:tc>
          <w:tcPr>
            <w:tcW w:w="4531" w:type="dxa"/>
          </w:tcPr>
          <w:p w14:paraId="5BBC0E30" w14:textId="77777777" w:rsidR="001B63ED" w:rsidRDefault="00EE49B1">
            <w:r>
              <w:t>1.</w:t>
            </w:r>
          </w:p>
        </w:tc>
      </w:tr>
      <w:tr w:rsidR="001B63ED" w14:paraId="56608829" w14:textId="77777777" w:rsidTr="001B63ED">
        <w:tc>
          <w:tcPr>
            <w:tcW w:w="4531" w:type="dxa"/>
          </w:tcPr>
          <w:p w14:paraId="39E493A1" w14:textId="77777777" w:rsidR="001B63ED" w:rsidRDefault="00EE49B1">
            <w:r w:rsidRPr="00EE49B1">
              <w:t>72364427659</w:t>
            </w:r>
          </w:p>
        </w:tc>
        <w:tc>
          <w:tcPr>
            <w:tcW w:w="4531" w:type="dxa"/>
          </w:tcPr>
          <w:p w14:paraId="11005F9B" w14:textId="77777777" w:rsidR="001B63ED" w:rsidRDefault="00EE49B1">
            <w:r>
              <w:t>2.</w:t>
            </w:r>
          </w:p>
        </w:tc>
      </w:tr>
      <w:tr w:rsidR="001B63ED" w14:paraId="44D936CA" w14:textId="77777777" w:rsidTr="001B63ED">
        <w:tc>
          <w:tcPr>
            <w:tcW w:w="4531" w:type="dxa"/>
          </w:tcPr>
          <w:p w14:paraId="50547857" w14:textId="77777777" w:rsidR="001B63ED" w:rsidRDefault="00EE49B1">
            <w:r w:rsidRPr="00EE49B1">
              <w:t>72515383476</w:t>
            </w:r>
          </w:p>
        </w:tc>
        <w:tc>
          <w:tcPr>
            <w:tcW w:w="4531" w:type="dxa"/>
          </w:tcPr>
          <w:p w14:paraId="53998D94" w14:textId="77777777" w:rsidR="001B63ED" w:rsidRDefault="00EE49B1">
            <w:r>
              <w:t>3.</w:t>
            </w:r>
          </w:p>
        </w:tc>
      </w:tr>
      <w:tr w:rsidR="001B63ED" w14:paraId="3C988C11" w14:textId="77777777" w:rsidTr="001B63ED">
        <w:tc>
          <w:tcPr>
            <w:tcW w:w="4531" w:type="dxa"/>
          </w:tcPr>
          <w:p w14:paraId="5C17BCEC" w14:textId="77777777" w:rsidR="001B63ED" w:rsidRDefault="00EE49B1">
            <w:r w:rsidRPr="00EE49B1">
              <w:t>72467009299</w:t>
            </w:r>
          </w:p>
        </w:tc>
        <w:tc>
          <w:tcPr>
            <w:tcW w:w="4531" w:type="dxa"/>
          </w:tcPr>
          <w:p w14:paraId="15B785E6" w14:textId="77777777" w:rsidR="001B63ED" w:rsidRDefault="00EE49B1">
            <w:r>
              <w:t>4.</w:t>
            </w:r>
          </w:p>
        </w:tc>
      </w:tr>
      <w:tr w:rsidR="001B63ED" w14:paraId="0270F327" w14:textId="77777777" w:rsidTr="001B63ED">
        <w:tc>
          <w:tcPr>
            <w:tcW w:w="4531" w:type="dxa"/>
          </w:tcPr>
          <w:p w14:paraId="434234E7" w14:textId="77777777" w:rsidR="001B63ED" w:rsidRDefault="00EE49B1">
            <w:r w:rsidRPr="00EE49B1">
              <w:t>72381127899</w:t>
            </w:r>
          </w:p>
        </w:tc>
        <w:tc>
          <w:tcPr>
            <w:tcW w:w="4531" w:type="dxa"/>
          </w:tcPr>
          <w:p w14:paraId="5DF45BC1" w14:textId="77777777" w:rsidR="001B63ED" w:rsidRDefault="00EE49B1">
            <w:r>
              <w:t>5.</w:t>
            </w:r>
          </w:p>
        </w:tc>
      </w:tr>
      <w:tr w:rsidR="001B63ED" w14:paraId="2EFE5D16" w14:textId="77777777" w:rsidTr="001B63ED">
        <w:tc>
          <w:tcPr>
            <w:tcW w:w="4531" w:type="dxa"/>
          </w:tcPr>
          <w:p w14:paraId="422CD232" w14:textId="77777777" w:rsidR="001B63ED" w:rsidRDefault="00EE49B1">
            <w:r w:rsidRPr="00EE49B1">
              <w:t>72522517426</w:t>
            </w:r>
          </w:p>
        </w:tc>
        <w:tc>
          <w:tcPr>
            <w:tcW w:w="4531" w:type="dxa"/>
          </w:tcPr>
          <w:p w14:paraId="4C889664" w14:textId="77777777" w:rsidR="001B63ED" w:rsidRDefault="00EE49B1">
            <w:r>
              <w:t>6.</w:t>
            </w:r>
          </w:p>
        </w:tc>
      </w:tr>
      <w:tr w:rsidR="001B63ED" w14:paraId="5ED0C091" w14:textId="77777777" w:rsidTr="001B63ED">
        <w:tc>
          <w:tcPr>
            <w:tcW w:w="4531" w:type="dxa"/>
          </w:tcPr>
          <w:p w14:paraId="6F45D7E7" w14:textId="77777777" w:rsidR="001B63ED" w:rsidRDefault="00EE49B1">
            <w:r w:rsidRPr="00EE49B1">
              <w:t>72388536784</w:t>
            </w:r>
          </w:p>
        </w:tc>
        <w:tc>
          <w:tcPr>
            <w:tcW w:w="4531" w:type="dxa"/>
          </w:tcPr>
          <w:p w14:paraId="65789A9F" w14:textId="77777777" w:rsidR="001B63ED" w:rsidRDefault="00EE49B1">
            <w:r>
              <w:t>7.</w:t>
            </w:r>
          </w:p>
        </w:tc>
      </w:tr>
      <w:tr w:rsidR="001B63ED" w14:paraId="1C0882D4" w14:textId="77777777" w:rsidTr="001B63ED">
        <w:tc>
          <w:tcPr>
            <w:tcW w:w="4531" w:type="dxa"/>
          </w:tcPr>
          <w:p w14:paraId="09786FB8" w14:textId="77777777" w:rsidR="001B63ED" w:rsidRDefault="00EE49B1">
            <w:r w:rsidRPr="00EE49B1">
              <w:t>72509059960</w:t>
            </w:r>
          </w:p>
        </w:tc>
        <w:tc>
          <w:tcPr>
            <w:tcW w:w="4531" w:type="dxa"/>
          </w:tcPr>
          <w:p w14:paraId="6C628EAD" w14:textId="77777777" w:rsidR="001B63ED" w:rsidRDefault="00EE49B1">
            <w:r>
              <w:t>8.</w:t>
            </w:r>
          </w:p>
        </w:tc>
      </w:tr>
      <w:tr w:rsidR="00EE49B1" w14:paraId="1E8C0240" w14:textId="77777777" w:rsidTr="001B63ED">
        <w:tc>
          <w:tcPr>
            <w:tcW w:w="4531" w:type="dxa"/>
          </w:tcPr>
          <w:p w14:paraId="0D8FBBC9" w14:textId="77777777" w:rsidR="00EE49B1" w:rsidRDefault="00EE49B1">
            <w:r w:rsidRPr="00EE49B1">
              <w:t>72427956050</w:t>
            </w:r>
          </w:p>
        </w:tc>
        <w:tc>
          <w:tcPr>
            <w:tcW w:w="4531" w:type="dxa"/>
          </w:tcPr>
          <w:p w14:paraId="5E23CD68" w14:textId="77777777" w:rsidR="00EE49B1" w:rsidRDefault="00EE49B1">
            <w:r>
              <w:t>9.</w:t>
            </w:r>
          </w:p>
        </w:tc>
      </w:tr>
      <w:tr w:rsidR="00EE49B1" w14:paraId="53A52420" w14:textId="77777777" w:rsidTr="001B63ED">
        <w:tc>
          <w:tcPr>
            <w:tcW w:w="4531" w:type="dxa"/>
          </w:tcPr>
          <w:p w14:paraId="7C3F0133" w14:textId="77777777" w:rsidR="00EE49B1" w:rsidRDefault="00EE49B1">
            <w:r w:rsidRPr="00EE49B1">
              <w:t>72396664152</w:t>
            </w:r>
          </w:p>
        </w:tc>
        <w:tc>
          <w:tcPr>
            <w:tcW w:w="4531" w:type="dxa"/>
          </w:tcPr>
          <w:p w14:paraId="181E0B53" w14:textId="77777777" w:rsidR="00EE49B1" w:rsidRDefault="00EE49B1">
            <w:r>
              <w:t>10.</w:t>
            </w:r>
          </w:p>
        </w:tc>
      </w:tr>
      <w:tr w:rsidR="00EE49B1" w14:paraId="541DF4CD" w14:textId="77777777" w:rsidTr="001B63ED">
        <w:tc>
          <w:tcPr>
            <w:tcW w:w="4531" w:type="dxa"/>
          </w:tcPr>
          <w:p w14:paraId="0167C994" w14:textId="77777777" w:rsidR="00EE49B1" w:rsidRDefault="00EE49B1">
            <w:r w:rsidRPr="00EE49B1">
              <w:t>72524812514</w:t>
            </w:r>
          </w:p>
        </w:tc>
        <w:tc>
          <w:tcPr>
            <w:tcW w:w="4531" w:type="dxa"/>
          </w:tcPr>
          <w:p w14:paraId="05ACE01A" w14:textId="77777777" w:rsidR="00EE49B1" w:rsidRDefault="00EE49B1">
            <w:r>
              <w:t>11.</w:t>
            </w:r>
          </w:p>
        </w:tc>
      </w:tr>
      <w:tr w:rsidR="00EE49B1" w14:paraId="02AF3A9F" w14:textId="77777777" w:rsidTr="001B63ED">
        <w:tc>
          <w:tcPr>
            <w:tcW w:w="4531" w:type="dxa"/>
          </w:tcPr>
          <w:p w14:paraId="1C453A05" w14:textId="77777777" w:rsidR="00EE49B1" w:rsidRDefault="00EE49B1">
            <w:r w:rsidRPr="00EE49B1">
              <w:t>72306181126</w:t>
            </w:r>
          </w:p>
        </w:tc>
        <w:tc>
          <w:tcPr>
            <w:tcW w:w="4531" w:type="dxa"/>
          </w:tcPr>
          <w:p w14:paraId="26CF885E" w14:textId="77777777" w:rsidR="00EE49B1" w:rsidRDefault="00EE49B1">
            <w:r>
              <w:t>12.</w:t>
            </w:r>
          </w:p>
        </w:tc>
      </w:tr>
      <w:tr w:rsidR="00EE49B1" w14:paraId="3503E310" w14:textId="77777777" w:rsidTr="001B63ED">
        <w:tc>
          <w:tcPr>
            <w:tcW w:w="4531" w:type="dxa"/>
          </w:tcPr>
          <w:p w14:paraId="17688948" w14:textId="77777777" w:rsidR="00EE49B1" w:rsidRDefault="00EE49B1">
            <w:r w:rsidRPr="00EE49B1">
              <w:t>72483919883</w:t>
            </w:r>
          </w:p>
        </w:tc>
        <w:tc>
          <w:tcPr>
            <w:tcW w:w="4531" w:type="dxa"/>
          </w:tcPr>
          <w:p w14:paraId="20674662" w14:textId="77777777" w:rsidR="00EE49B1" w:rsidRDefault="00EE49B1">
            <w:r>
              <w:t>13.</w:t>
            </w:r>
          </w:p>
        </w:tc>
      </w:tr>
      <w:tr w:rsidR="00EE49B1" w14:paraId="359F21BB" w14:textId="77777777" w:rsidTr="001B63ED">
        <w:tc>
          <w:tcPr>
            <w:tcW w:w="4531" w:type="dxa"/>
          </w:tcPr>
          <w:p w14:paraId="712A9EE6" w14:textId="77777777" w:rsidR="00EE49B1" w:rsidRDefault="00EE49B1">
            <w:r w:rsidRPr="00EE49B1">
              <w:t>72483916756</w:t>
            </w:r>
          </w:p>
        </w:tc>
        <w:tc>
          <w:tcPr>
            <w:tcW w:w="4531" w:type="dxa"/>
          </w:tcPr>
          <w:p w14:paraId="0B1EBF57" w14:textId="77777777" w:rsidR="00EE49B1" w:rsidRDefault="00EE49B1">
            <w:r>
              <w:t>14.</w:t>
            </w:r>
          </w:p>
        </w:tc>
      </w:tr>
      <w:tr w:rsidR="00EE49B1" w14:paraId="69372878" w14:textId="77777777" w:rsidTr="001B63ED">
        <w:tc>
          <w:tcPr>
            <w:tcW w:w="4531" w:type="dxa"/>
          </w:tcPr>
          <w:p w14:paraId="34DDD475" w14:textId="77777777" w:rsidR="00EE49B1" w:rsidRDefault="00EE49B1">
            <w:r w:rsidRPr="00EE49B1">
              <w:t>72371492521</w:t>
            </w:r>
          </w:p>
        </w:tc>
        <w:tc>
          <w:tcPr>
            <w:tcW w:w="4531" w:type="dxa"/>
          </w:tcPr>
          <w:p w14:paraId="3D2C57F5" w14:textId="77777777" w:rsidR="00EE49B1" w:rsidRDefault="00EE49B1">
            <w:r>
              <w:t>15.</w:t>
            </w:r>
          </w:p>
        </w:tc>
      </w:tr>
      <w:tr w:rsidR="00EE49B1" w14:paraId="2D1FBDB2" w14:textId="77777777" w:rsidTr="001B63ED">
        <w:tc>
          <w:tcPr>
            <w:tcW w:w="4531" w:type="dxa"/>
          </w:tcPr>
          <w:p w14:paraId="041874F7" w14:textId="77777777" w:rsidR="00EE49B1" w:rsidRDefault="00EE49B1">
            <w:r w:rsidRPr="00EE49B1">
              <w:t>72376915110</w:t>
            </w:r>
          </w:p>
        </w:tc>
        <w:tc>
          <w:tcPr>
            <w:tcW w:w="4531" w:type="dxa"/>
          </w:tcPr>
          <w:p w14:paraId="394BD463" w14:textId="77777777" w:rsidR="00EE49B1" w:rsidRDefault="00EE49B1">
            <w:r>
              <w:t>E</w:t>
            </w:r>
          </w:p>
        </w:tc>
      </w:tr>
      <w:tr w:rsidR="00EE49B1" w14:paraId="0A680964" w14:textId="77777777" w:rsidTr="001B63ED">
        <w:tc>
          <w:tcPr>
            <w:tcW w:w="4531" w:type="dxa"/>
          </w:tcPr>
          <w:p w14:paraId="35BD2670" w14:textId="77777777" w:rsidR="00EE49B1" w:rsidRDefault="00EE49B1">
            <w:r w:rsidRPr="00EE49B1">
              <w:t>72434487819</w:t>
            </w:r>
          </w:p>
        </w:tc>
        <w:tc>
          <w:tcPr>
            <w:tcW w:w="4531" w:type="dxa"/>
          </w:tcPr>
          <w:p w14:paraId="3478692F" w14:textId="77777777" w:rsidR="00EE49B1" w:rsidRDefault="00EE49B1">
            <w:r>
              <w:t>E</w:t>
            </w:r>
          </w:p>
        </w:tc>
      </w:tr>
    </w:tbl>
    <w:p w14:paraId="543D0896" w14:textId="77777777" w:rsidR="001B63ED" w:rsidRDefault="001B63ED"/>
    <w:p w14:paraId="447F325E" w14:textId="77777777" w:rsidR="001B63ED" w:rsidRDefault="001B63ED">
      <w:r>
        <w:t>Szakiskola 002</w:t>
      </w:r>
    </w:p>
    <w:p w14:paraId="5EBC0BC0" w14:textId="77777777" w:rsidR="001B63ED" w:rsidRDefault="001B63ED">
      <w:r>
        <w:t xml:space="preserve">Felvehető létszám: 8 </w:t>
      </w:r>
      <w:r w:rsidR="00A633D8">
        <w:t>fő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33D8" w14:paraId="790ADF16" w14:textId="77777777" w:rsidTr="00A633D8">
        <w:tc>
          <w:tcPr>
            <w:tcW w:w="4531" w:type="dxa"/>
          </w:tcPr>
          <w:p w14:paraId="6F1BA927" w14:textId="77777777" w:rsidR="00A633D8" w:rsidRDefault="00A633D8">
            <w:r w:rsidRPr="00FA5E08">
              <w:t>72515365271</w:t>
            </w:r>
          </w:p>
        </w:tc>
        <w:tc>
          <w:tcPr>
            <w:tcW w:w="4531" w:type="dxa"/>
          </w:tcPr>
          <w:p w14:paraId="1335264C" w14:textId="77777777" w:rsidR="00A633D8" w:rsidRDefault="00A633D8">
            <w:r>
              <w:t>1.</w:t>
            </w:r>
          </w:p>
        </w:tc>
      </w:tr>
      <w:tr w:rsidR="00A633D8" w14:paraId="07AB948E" w14:textId="77777777" w:rsidTr="00A633D8">
        <w:tc>
          <w:tcPr>
            <w:tcW w:w="4531" w:type="dxa"/>
          </w:tcPr>
          <w:p w14:paraId="311D5903" w14:textId="77777777" w:rsidR="00A633D8" w:rsidRDefault="00A633D8">
            <w:r>
              <w:t>72403001192</w:t>
            </w:r>
          </w:p>
        </w:tc>
        <w:tc>
          <w:tcPr>
            <w:tcW w:w="4531" w:type="dxa"/>
          </w:tcPr>
          <w:p w14:paraId="4DEC920B" w14:textId="77777777" w:rsidR="00A633D8" w:rsidRDefault="002F19DA">
            <w:r>
              <w:t xml:space="preserve">2. </w:t>
            </w:r>
          </w:p>
        </w:tc>
      </w:tr>
      <w:tr w:rsidR="00A633D8" w14:paraId="7B38E9C6" w14:textId="77777777" w:rsidTr="00A633D8">
        <w:tc>
          <w:tcPr>
            <w:tcW w:w="4531" w:type="dxa"/>
          </w:tcPr>
          <w:p w14:paraId="5C6EB5EB" w14:textId="77777777" w:rsidR="00A633D8" w:rsidRDefault="00A633D8">
            <w:r>
              <w:t>75713510196</w:t>
            </w:r>
          </w:p>
        </w:tc>
        <w:tc>
          <w:tcPr>
            <w:tcW w:w="4531" w:type="dxa"/>
          </w:tcPr>
          <w:p w14:paraId="1E45EA44" w14:textId="77777777" w:rsidR="00A633D8" w:rsidRDefault="00A633D8">
            <w:r>
              <w:t>3.</w:t>
            </w:r>
          </w:p>
        </w:tc>
      </w:tr>
      <w:tr w:rsidR="00A633D8" w14:paraId="305C73F9" w14:textId="77777777" w:rsidTr="00A633D8">
        <w:tc>
          <w:tcPr>
            <w:tcW w:w="4531" w:type="dxa"/>
          </w:tcPr>
          <w:p w14:paraId="516D3E2D" w14:textId="77777777" w:rsidR="00A633D8" w:rsidRDefault="00A633D8">
            <w:r>
              <w:t>71762293546</w:t>
            </w:r>
          </w:p>
        </w:tc>
        <w:tc>
          <w:tcPr>
            <w:tcW w:w="4531" w:type="dxa"/>
          </w:tcPr>
          <w:p w14:paraId="66F717E4" w14:textId="77777777" w:rsidR="00A633D8" w:rsidRDefault="00A633D8">
            <w:r>
              <w:t>4.</w:t>
            </w:r>
          </w:p>
        </w:tc>
      </w:tr>
      <w:tr w:rsidR="00A633D8" w14:paraId="4E7298E4" w14:textId="77777777" w:rsidTr="00A633D8">
        <w:tc>
          <w:tcPr>
            <w:tcW w:w="4531" w:type="dxa"/>
          </w:tcPr>
          <w:p w14:paraId="65D9F1BE" w14:textId="77777777" w:rsidR="00A633D8" w:rsidRDefault="00A633D8">
            <w:r>
              <w:t>72303217038</w:t>
            </w:r>
          </w:p>
        </w:tc>
        <w:tc>
          <w:tcPr>
            <w:tcW w:w="4531" w:type="dxa"/>
          </w:tcPr>
          <w:p w14:paraId="751C0181" w14:textId="77777777" w:rsidR="00A633D8" w:rsidRDefault="00A633D8">
            <w:r>
              <w:t>5.</w:t>
            </w:r>
          </w:p>
        </w:tc>
      </w:tr>
      <w:tr w:rsidR="00A633D8" w14:paraId="23A823B2" w14:textId="77777777" w:rsidTr="00A633D8">
        <w:tc>
          <w:tcPr>
            <w:tcW w:w="4531" w:type="dxa"/>
          </w:tcPr>
          <w:p w14:paraId="1D603361" w14:textId="77777777" w:rsidR="00A633D8" w:rsidRDefault="00A633D8">
            <w:r>
              <w:t>72156852448</w:t>
            </w:r>
          </w:p>
        </w:tc>
        <w:tc>
          <w:tcPr>
            <w:tcW w:w="4531" w:type="dxa"/>
          </w:tcPr>
          <w:p w14:paraId="0E9FCDD5" w14:textId="77777777" w:rsidR="00A633D8" w:rsidRDefault="00A633D8">
            <w:r>
              <w:t>6.</w:t>
            </w:r>
          </w:p>
        </w:tc>
      </w:tr>
      <w:tr w:rsidR="00A633D8" w14:paraId="51B34AEA" w14:textId="77777777" w:rsidTr="00A633D8">
        <w:tc>
          <w:tcPr>
            <w:tcW w:w="4531" w:type="dxa"/>
          </w:tcPr>
          <w:p w14:paraId="046E29CD" w14:textId="77777777" w:rsidR="00A633D8" w:rsidRDefault="00A633D8">
            <w:r>
              <w:t>X</w:t>
            </w:r>
          </w:p>
        </w:tc>
        <w:tc>
          <w:tcPr>
            <w:tcW w:w="4531" w:type="dxa"/>
          </w:tcPr>
          <w:p w14:paraId="1146518D" w14:textId="77777777" w:rsidR="00A633D8" w:rsidRDefault="00A633D8">
            <w:r>
              <w:t>7.</w:t>
            </w:r>
          </w:p>
        </w:tc>
      </w:tr>
      <w:tr w:rsidR="00A633D8" w14:paraId="1A34E50A" w14:textId="77777777" w:rsidTr="00A633D8">
        <w:tc>
          <w:tcPr>
            <w:tcW w:w="4531" w:type="dxa"/>
          </w:tcPr>
          <w:p w14:paraId="664DD1CA" w14:textId="77777777" w:rsidR="00A633D8" w:rsidRDefault="00A633D8">
            <w:r>
              <w:t>X</w:t>
            </w:r>
          </w:p>
        </w:tc>
        <w:tc>
          <w:tcPr>
            <w:tcW w:w="4531" w:type="dxa"/>
          </w:tcPr>
          <w:p w14:paraId="527629F8" w14:textId="77777777" w:rsidR="00A633D8" w:rsidRDefault="00A633D8">
            <w:r>
              <w:t>8.</w:t>
            </w:r>
          </w:p>
        </w:tc>
      </w:tr>
      <w:tr w:rsidR="00A633D8" w14:paraId="34AD35CD" w14:textId="77777777" w:rsidTr="00A633D8">
        <w:tc>
          <w:tcPr>
            <w:tcW w:w="4531" w:type="dxa"/>
          </w:tcPr>
          <w:p w14:paraId="7A437138" w14:textId="77777777" w:rsidR="00A633D8" w:rsidRDefault="00A633D8">
            <w:r w:rsidRPr="00FA5E08">
              <w:t>72450788508</w:t>
            </w:r>
          </w:p>
        </w:tc>
        <w:tc>
          <w:tcPr>
            <w:tcW w:w="4531" w:type="dxa"/>
          </w:tcPr>
          <w:p w14:paraId="085B6137" w14:textId="77777777" w:rsidR="00A633D8" w:rsidRDefault="00A633D8">
            <w:r>
              <w:t>9.</w:t>
            </w:r>
          </w:p>
        </w:tc>
      </w:tr>
      <w:tr w:rsidR="00A633D8" w14:paraId="33803FD5" w14:textId="77777777" w:rsidTr="00A633D8">
        <w:tc>
          <w:tcPr>
            <w:tcW w:w="4531" w:type="dxa"/>
          </w:tcPr>
          <w:p w14:paraId="73F5C380" w14:textId="77777777" w:rsidR="00A633D8" w:rsidRPr="00FA5E08" w:rsidRDefault="007C5B12">
            <w:r w:rsidRPr="007C5B12">
              <w:t>72370956878</w:t>
            </w:r>
          </w:p>
        </w:tc>
        <w:tc>
          <w:tcPr>
            <w:tcW w:w="4531" w:type="dxa"/>
          </w:tcPr>
          <w:p w14:paraId="3659F106" w14:textId="77777777" w:rsidR="00A633D8" w:rsidRDefault="00A633D8">
            <w:r>
              <w:t>E</w:t>
            </w:r>
          </w:p>
        </w:tc>
      </w:tr>
      <w:tr w:rsidR="00A633D8" w14:paraId="06828104" w14:textId="77777777" w:rsidTr="00A633D8">
        <w:tc>
          <w:tcPr>
            <w:tcW w:w="4531" w:type="dxa"/>
          </w:tcPr>
          <w:p w14:paraId="5A1DA140" w14:textId="77777777" w:rsidR="00A633D8" w:rsidRPr="00FA5E08" w:rsidRDefault="007C5B12">
            <w:r>
              <w:t>72306178612</w:t>
            </w:r>
          </w:p>
        </w:tc>
        <w:tc>
          <w:tcPr>
            <w:tcW w:w="4531" w:type="dxa"/>
          </w:tcPr>
          <w:p w14:paraId="3DBFEA0B" w14:textId="77777777" w:rsidR="00A633D8" w:rsidRDefault="00A633D8">
            <w:r>
              <w:t>E</w:t>
            </w:r>
          </w:p>
        </w:tc>
      </w:tr>
      <w:tr w:rsidR="00A633D8" w14:paraId="5343828C" w14:textId="77777777" w:rsidTr="00A633D8">
        <w:tc>
          <w:tcPr>
            <w:tcW w:w="4531" w:type="dxa"/>
          </w:tcPr>
          <w:p w14:paraId="579C21D6" w14:textId="77777777" w:rsidR="00A633D8" w:rsidRPr="00FA5E08" w:rsidRDefault="007C5B12">
            <w:r>
              <w:t>73051265637</w:t>
            </w:r>
          </w:p>
        </w:tc>
        <w:tc>
          <w:tcPr>
            <w:tcW w:w="4531" w:type="dxa"/>
          </w:tcPr>
          <w:p w14:paraId="1BCAEF1A" w14:textId="77777777" w:rsidR="00A633D8" w:rsidRDefault="00A633D8">
            <w:r>
              <w:t>E</w:t>
            </w:r>
          </w:p>
        </w:tc>
      </w:tr>
      <w:tr w:rsidR="00A633D8" w14:paraId="0A595473" w14:textId="77777777" w:rsidTr="00A633D8">
        <w:tc>
          <w:tcPr>
            <w:tcW w:w="4531" w:type="dxa"/>
          </w:tcPr>
          <w:p w14:paraId="5FF42759" w14:textId="77777777" w:rsidR="00A633D8" w:rsidRPr="00FA5E08" w:rsidRDefault="007C5B12">
            <w:r w:rsidRPr="007C5B12">
              <w:t>72230180110</w:t>
            </w:r>
          </w:p>
        </w:tc>
        <w:tc>
          <w:tcPr>
            <w:tcW w:w="4531" w:type="dxa"/>
          </w:tcPr>
          <w:p w14:paraId="34967027" w14:textId="77777777" w:rsidR="00A633D8" w:rsidRDefault="00A633D8">
            <w:r>
              <w:t>E</w:t>
            </w:r>
          </w:p>
        </w:tc>
      </w:tr>
      <w:tr w:rsidR="00A633D8" w14:paraId="692F00F0" w14:textId="77777777" w:rsidTr="00A633D8">
        <w:tc>
          <w:tcPr>
            <w:tcW w:w="4531" w:type="dxa"/>
          </w:tcPr>
          <w:p w14:paraId="20096FCF" w14:textId="77777777" w:rsidR="00A633D8" w:rsidRPr="00FA5E08" w:rsidRDefault="007C5B12">
            <w:r w:rsidRPr="00FA5E08">
              <w:t>72384798117</w:t>
            </w:r>
          </w:p>
        </w:tc>
        <w:tc>
          <w:tcPr>
            <w:tcW w:w="4531" w:type="dxa"/>
          </w:tcPr>
          <w:p w14:paraId="25131C3C" w14:textId="77777777" w:rsidR="00A633D8" w:rsidRDefault="00A633D8">
            <w:r>
              <w:t>E</w:t>
            </w:r>
          </w:p>
        </w:tc>
      </w:tr>
    </w:tbl>
    <w:p w14:paraId="4B43DA8B" w14:textId="77777777" w:rsidR="001B63ED" w:rsidRDefault="001B63ED"/>
    <w:sectPr w:rsidR="001B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ED"/>
    <w:rsid w:val="001B63ED"/>
    <w:rsid w:val="002F19DA"/>
    <w:rsid w:val="005732E4"/>
    <w:rsid w:val="00790A2A"/>
    <w:rsid w:val="007C5B12"/>
    <w:rsid w:val="00A633D8"/>
    <w:rsid w:val="00C51111"/>
    <w:rsid w:val="00E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927E"/>
  <w15:chartTrackingRefBased/>
  <w15:docId w15:val="{006B7E76-E9DA-4266-8251-86A34D80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B6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Ideiglenes felvételi jegyzék 2019-2020 tanév</vt:lpstr>
    </vt:vector>
  </TitlesOfParts>
  <Company>Vakok Óvodája, Általános Iskolája, Szakiskolája, Készségfejlesztő Iskolája, Egységes Gyógypedagógiai Módszertani Intézménye, Kollégiuma és Gyermekotthona, Budapest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Ideiglenes felvételi jegyzék 2019-2020 tanév</dc:title>
  <dc:subject/>
  <dc:creator>GF</dc:creator>
  <cp:keywords/>
  <dc:description/>
  <cp:lastModifiedBy>Ferenc Grezner</cp:lastModifiedBy>
  <cp:revision>2</cp:revision>
  <dcterms:created xsi:type="dcterms:W3CDTF">2019-03-19T18:19:00Z</dcterms:created>
  <dcterms:modified xsi:type="dcterms:W3CDTF">2019-03-19T18:19:00Z</dcterms:modified>
</cp:coreProperties>
</file>